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3FE5" w14:textId="07609641" w:rsidR="00E318FD" w:rsidRDefault="005C1C5E" w:rsidP="005E1C9A">
      <w:pPr>
        <w:jc w:val="center"/>
      </w:pPr>
      <w:bookmarkStart w:id="0" w:name="_GoBack"/>
      <w:bookmarkEnd w:id="0"/>
      <w:r>
        <w:t xml:space="preserve">Creative Week for </w:t>
      </w:r>
      <w:r w:rsidR="00D256FF">
        <w:t>Larks</w:t>
      </w:r>
      <w:r>
        <w:t xml:space="preserve"> – 29th June to 3rd July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685"/>
        <w:gridCol w:w="3147"/>
        <w:gridCol w:w="2919"/>
      </w:tblGrid>
      <w:tr w:rsidR="00196A0F" w14:paraId="0A891A76" w14:textId="77777777" w:rsidTr="00285FBB">
        <w:trPr>
          <w:trHeight w:val="2230"/>
        </w:trPr>
        <w:tc>
          <w:tcPr>
            <w:tcW w:w="2943" w:type="dxa"/>
          </w:tcPr>
          <w:p w14:paraId="0C831C58" w14:textId="7DDE8E39" w:rsidR="005C1C5E" w:rsidRDefault="00FC18A9" w:rsidP="004C1FC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1" locked="0" layoutInCell="1" allowOverlap="1" wp14:anchorId="40AE4DF6" wp14:editId="15E16685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50800</wp:posOffset>
                  </wp:positionV>
                  <wp:extent cx="671195" cy="1057275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0844" y="21405"/>
                      <wp:lineTo x="20844" y="0"/>
                      <wp:lineTo x="0" y="0"/>
                    </wp:wrapPolygon>
                  </wp:wrapTight>
                  <wp:docPr id="3" name="Picture 3" descr="Henri Matisse, Goldfish, 1912, oil on canvas, 146 x 97 cm (Pushkin Museum of Art, Mosco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nri Matisse, Goldfish, 1912, oil on canvas, 146 x 97 cm (Pushkin Museum of Art, Mosco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321E1" w14:textId="230B26DC" w:rsidR="005C1C5E" w:rsidRDefault="005C1C5E" w:rsidP="00E318FD">
            <w:pPr>
              <w:jc w:val="center"/>
            </w:pPr>
          </w:p>
          <w:p w14:paraId="50977A45" w14:textId="77777777" w:rsidR="004C1FC3" w:rsidRDefault="004C1FC3" w:rsidP="00E318FD">
            <w:pPr>
              <w:jc w:val="center"/>
            </w:pPr>
          </w:p>
          <w:p w14:paraId="5E3A987C" w14:textId="77777777" w:rsidR="004C1FC3" w:rsidRDefault="004C1FC3" w:rsidP="00E318FD">
            <w:pPr>
              <w:jc w:val="center"/>
            </w:pPr>
          </w:p>
          <w:p w14:paraId="08F8AAB6" w14:textId="77777777" w:rsidR="004C1FC3" w:rsidRDefault="004C1FC3" w:rsidP="00E318FD">
            <w:pPr>
              <w:jc w:val="center"/>
            </w:pPr>
          </w:p>
          <w:p w14:paraId="46B9BD8A" w14:textId="77777777" w:rsidR="004C1FC3" w:rsidRDefault="004C1FC3" w:rsidP="00E318FD">
            <w:pPr>
              <w:jc w:val="center"/>
            </w:pPr>
          </w:p>
          <w:p w14:paraId="5EA94487" w14:textId="77777777" w:rsidR="004C1FC3" w:rsidRDefault="004C1FC3" w:rsidP="00E318FD">
            <w:pPr>
              <w:jc w:val="center"/>
            </w:pPr>
          </w:p>
          <w:p w14:paraId="6664CAD7" w14:textId="77777777" w:rsidR="00E318FD" w:rsidRDefault="005C1C5E" w:rsidP="00E318FD">
            <w:pPr>
              <w:jc w:val="center"/>
            </w:pPr>
            <w:r>
              <w:t>Matisse</w:t>
            </w:r>
          </w:p>
        </w:tc>
        <w:tc>
          <w:tcPr>
            <w:tcW w:w="2694" w:type="dxa"/>
          </w:tcPr>
          <w:p w14:paraId="727B4917" w14:textId="77777777" w:rsidR="00285FBB" w:rsidRDefault="00285FBB" w:rsidP="00285F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8FEA78B" wp14:editId="731A976E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88900</wp:posOffset>
                  </wp:positionV>
                  <wp:extent cx="1229034" cy="8966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433" y="21110"/>
                      <wp:lineTo x="21433" y="0"/>
                      <wp:lineTo x="0" y="0"/>
                    </wp:wrapPolygon>
                  </wp:wrapTight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xels-photo-1704119.jpeg?auto=compress&amp;cs=tinysrgb&amp;h=750&amp;w=12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34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</w:t>
            </w:r>
          </w:p>
          <w:p w14:paraId="3BA808E0" w14:textId="011F7DC9" w:rsidR="007772DA" w:rsidRDefault="00285FBB" w:rsidP="00285FBB">
            <w:r>
              <w:t xml:space="preserve">                   </w:t>
            </w:r>
            <w:r w:rsidR="00D54E35">
              <w:t>Colour</w:t>
            </w:r>
          </w:p>
        </w:tc>
        <w:tc>
          <w:tcPr>
            <w:tcW w:w="3685" w:type="dxa"/>
          </w:tcPr>
          <w:p w14:paraId="386955C3" w14:textId="728E7D0A" w:rsidR="00FC7234" w:rsidRDefault="00285FBB" w:rsidP="005C1C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4CE0345" wp14:editId="2CF57F2E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117475</wp:posOffset>
                  </wp:positionV>
                  <wp:extent cx="1424940" cy="957580"/>
                  <wp:effectExtent l="0" t="0" r="0" b="0"/>
                  <wp:wrapTight wrapText="bothSides">
                    <wp:wrapPolygon edited="0">
                      <wp:start x="0" y="0"/>
                      <wp:lineTo x="0" y="21056"/>
                      <wp:lineTo x="21369" y="21056"/>
                      <wp:lineTo x="21369" y="0"/>
                      <wp:lineTo x="0" y="0"/>
                    </wp:wrapPolygon>
                  </wp:wrapTight>
                  <wp:docPr id="2" name="Picture 2" descr="7 Things You Didn't Know about Hokusai, Creator of The Great Wa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Things You Didn't Know about Hokusai, Creator of The Great Wa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0BF241" w14:textId="6B9FF532" w:rsidR="005C1C5E" w:rsidRPr="005C1C5E" w:rsidRDefault="00367672" w:rsidP="005C1C5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</w:p>
          <w:p w14:paraId="31598E57" w14:textId="25645B5A" w:rsidR="00BE00C6" w:rsidRDefault="00BE00C6" w:rsidP="00FC7234">
            <w:pPr>
              <w:jc w:val="center"/>
            </w:pPr>
          </w:p>
          <w:p w14:paraId="53B67A91" w14:textId="77777777" w:rsidR="00BE00C6" w:rsidRDefault="00BE00C6" w:rsidP="00FC7234">
            <w:pPr>
              <w:jc w:val="center"/>
            </w:pPr>
          </w:p>
          <w:p w14:paraId="1A88FA26" w14:textId="77777777" w:rsidR="00BE00C6" w:rsidRDefault="00BE00C6" w:rsidP="00FC7234">
            <w:pPr>
              <w:jc w:val="center"/>
            </w:pPr>
          </w:p>
          <w:p w14:paraId="13F145BF" w14:textId="77777777" w:rsidR="00BE00C6" w:rsidRDefault="00BE00C6" w:rsidP="00FC7234">
            <w:pPr>
              <w:jc w:val="center"/>
            </w:pPr>
          </w:p>
          <w:p w14:paraId="2A0D5DDF" w14:textId="77777777" w:rsidR="00BE00C6" w:rsidRDefault="00BE00C6" w:rsidP="00FC7234">
            <w:pPr>
              <w:jc w:val="center"/>
            </w:pPr>
          </w:p>
          <w:p w14:paraId="19F40725" w14:textId="30293521" w:rsidR="009027C2" w:rsidRDefault="00FC18A9" w:rsidP="00FC7234">
            <w:pPr>
              <w:jc w:val="center"/>
            </w:pPr>
            <w:r>
              <w:t>Hokusai</w:t>
            </w:r>
          </w:p>
        </w:tc>
        <w:tc>
          <w:tcPr>
            <w:tcW w:w="3147" w:type="dxa"/>
          </w:tcPr>
          <w:p w14:paraId="648637F4" w14:textId="4E89E146" w:rsidR="00285FBB" w:rsidRDefault="00285FBB" w:rsidP="00401201">
            <w:pPr>
              <w:jc w:val="center"/>
            </w:pPr>
            <w:r w:rsidRPr="00755A86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4E61FC" wp14:editId="40B12A0D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173990</wp:posOffset>
                  </wp:positionV>
                  <wp:extent cx="1174750" cy="92392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66" y="21377"/>
                      <wp:lineTo x="21366" y="0"/>
                      <wp:lineTo x="0" y="0"/>
                    </wp:wrapPolygon>
                  </wp:wrapTight>
                  <wp:docPr id="15" name="Picture 12" descr=":::::::Desktop:Screen Shot 2020-06-23 at 11.20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::::::Desktop:Screen Shot 2020-06-23 at 11.20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9A4C79" w14:textId="0350D1B6" w:rsidR="00A977DF" w:rsidRDefault="00401201" w:rsidP="00401201">
            <w:pPr>
              <w:jc w:val="center"/>
            </w:pPr>
            <w:r>
              <w:t>G</w:t>
            </w:r>
            <w:r w:rsidR="005C1C5E">
              <w:t>eorge Seurat</w:t>
            </w:r>
          </w:p>
        </w:tc>
        <w:tc>
          <w:tcPr>
            <w:tcW w:w="2919" w:type="dxa"/>
          </w:tcPr>
          <w:p w14:paraId="4D7487C3" w14:textId="73782BEB" w:rsidR="00E318FD" w:rsidRDefault="00285FBB" w:rsidP="00285FB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9024" behindDoc="1" locked="0" layoutInCell="1" allowOverlap="1" wp14:anchorId="6C6C9434" wp14:editId="3B4D1BF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150495</wp:posOffset>
                  </wp:positionV>
                  <wp:extent cx="1337310" cy="923925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231" y="21377"/>
                      <wp:lineTo x="212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C5E">
              <w:t>Van Gogh</w:t>
            </w:r>
          </w:p>
        </w:tc>
      </w:tr>
      <w:tr w:rsidR="00196A0F" w14:paraId="0B34B10D" w14:textId="77777777" w:rsidTr="00A50CC3">
        <w:trPr>
          <w:trHeight w:val="456"/>
        </w:trPr>
        <w:tc>
          <w:tcPr>
            <w:tcW w:w="2943" w:type="dxa"/>
          </w:tcPr>
          <w:p w14:paraId="48C8D372" w14:textId="77777777" w:rsidR="00E318FD" w:rsidRPr="00663550" w:rsidRDefault="00E318FD" w:rsidP="005E1C9A">
            <w:pPr>
              <w:jc w:val="center"/>
              <w:rPr>
                <w:sz w:val="16"/>
                <w:szCs w:val="20"/>
              </w:rPr>
            </w:pPr>
            <w:r w:rsidRPr="00663550">
              <w:rPr>
                <w:sz w:val="16"/>
                <w:szCs w:val="20"/>
              </w:rPr>
              <w:t>Monday</w:t>
            </w:r>
          </w:p>
        </w:tc>
        <w:tc>
          <w:tcPr>
            <w:tcW w:w="2694" w:type="dxa"/>
          </w:tcPr>
          <w:p w14:paraId="5B648731" w14:textId="77777777" w:rsidR="00E318FD" w:rsidRPr="00663550" w:rsidRDefault="00E318FD" w:rsidP="00E318FD">
            <w:pPr>
              <w:jc w:val="center"/>
              <w:rPr>
                <w:sz w:val="16"/>
              </w:rPr>
            </w:pPr>
            <w:r w:rsidRPr="00663550">
              <w:rPr>
                <w:sz w:val="16"/>
              </w:rPr>
              <w:t>Tuesday</w:t>
            </w:r>
          </w:p>
          <w:p w14:paraId="3AA34748" w14:textId="77777777" w:rsidR="00E318FD" w:rsidRPr="00663550" w:rsidRDefault="00E318FD" w:rsidP="00E318FD">
            <w:pPr>
              <w:jc w:val="center"/>
              <w:rPr>
                <w:sz w:val="16"/>
              </w:rPr>
            </w:pPr>
          </w:p>
        </w:tc>
        <w:tc>
          <w:tcPr>
            <w:tcW w:w="3685" w:type="dxa"/>
          </w:tcPr>
          <w:p w14:paraId="24F25EE3" w14:textId="77777777" w:rsidR="00E318FD" w:rsidRPr="00663550" w:rsidRDefault="00E318FD" w:rsidP="00E318FD">
            <w:pPr>
              <w:jc w:val="center"/>
              <w:rPr>
                <w:sz w:val="16"/>
              </w:rPr>
            </w:pPr>
            <w:r w:rsidRPr="00663550">
              <w:rPr>
                <w:sz w:val="16"/>
              </w:rPr>
              <w:t>Wednesday</w:t>
            </w:r>
          </w:p>
          <w:p w14:paraId="012EFA1E" w14:textId="77777777" w:rsidR="00E318FD" w:rsidRPr="00663550" w:rsidRDefault="00E318FD" w:rsidP="00E318FD">
            <w:pPr>
              <w:jc w:val="center"/>
              <w:rPr>
                <w:sz w:val="16"/>
              </w:rPr>
            </w:pPr>
          </w:p>
        </w:tc>
        <w:tc>
          <w:tcPr>
            <w:tcW w:w="3147" w:type="dxa"/>
          </w:tcPr>
          <w:p w14:paraId="023E079A" w14:textId="77777777" w:rsidR="00E318FD" w:rsidRPr="00663550" w:rsidRDefault="00E318FD" w:rsidP="00E318FD">
            <w:pPr>
              <w:jc w:val="center"/>
              <w:rPr>
                <w:sz w:val="16"/>
              </w:rPr>
            </w:pPr>
            <w:r w:rsidRPr="00663550">
              <w:rPr>
                <w:sz w:val="16"/>
              </w:rPr>
              <w:t>Thursday</w:t>
            </w:r>
          </w:p>
        </w:tc>
        <w:tc>
          <w:tcPr>
            <w:tcW w:w="2919" w:type="dxa"/>
          </w:tcPr>
          <w:p w14:paraId="20B642FD" w14:textId="77777777" w:rsidR="00E318FD" w:rsidRPr="00663550" w:rsidRDefault="00E318FD" w:rsidP="005C1C5E">
            <w:pPr>
              <w:jc w:val="center"/>
              <w:rPr>
                <w:sz w:val="16"/>
              </w:rPr>
            </w:pPr>
            <w:r w:rsidRPr="00663550">
              <w:rPr>
                <w:sz w:val="16"/>
              </w:rPr>
              <w:t>Friday</w:t>
            </w:r>
          </w:p>
        </w:tc>
      </w:tr>
      <w:tr w:rsidR="00196A0F" w14:paraId="1BA7D2A2" w14:textId="77777777" w:rsidTr="00A50CC3">
        <w:tc>
          <w:tcPr>
            <w:tcW w:w="2943" w:type="dxa"/>
          </w:tcPr>
          <w:p w14:paraId="7F78EF56" w14:textId="77777777" w:rsidR="004C1FC3" w:rsidRPr="00D37CF9" w:rsidRDefault="004C1FC3" w:rsidP="00EA19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>Look at Henri Matisse painting</w:t>
            </w:r>
            <w:r w:rsidR="00EA1943" w:rsidRPr="00D37CF9">
              <w:rPr>
                <w:sz w:val="16"/>
                <w:szCs w:val="16"/>
              </w:rPr>
              <w:t xml:space="preserve"> </w:t>
            </w:r>
            <w:r w:rsidRPr="00D37CF9">
              <w:rPr>
                <w:sz w:val="16"/>
                <w:szCs w:val="16"/>
              </w:rPr>
              <w:t>Goldfish, 1912</w:t>
            </w:r>
            <w:r w:rsidR="00EA1943" w:rsidRPr="00D37CF9">
              <w:rPr>
                <w:sz w:val="16"/>
                <w:szCs w:val="16"/>
              </w:rPr>
              <w:t xml:space="preserve">. </w:t>
            </w:r>
            <w:r w:rsidRPr="00D37CF9">
              <w:rPr>
                <w:sz w:val="16"/>
                <w:szCs w:val="16"/>
              </w:rPr>
              <w:t>Does it look real? Do you like the painting? Why? Look at the painting for 2 minutes, then cover it and describe it to someone.</w:t>
            </w:r>
          </w:p>
          <w:p w14:paraId="5D82B3DC" w14:textId="77777777" w:rsidR="004C1FC3" w:rsidRPr="00D37CF9" w:rsidRDefault="004C1FC3" w:rsidP="00EA1943">
            <w:pPr>
              <w:rPr>
                <w:sz w:val="16"/>
                <w:szCs w:val="16"/>
              </w:rPr>
            </w:pPr>
          </w:p>
          <w:p w14:paraId="7A3AD9A8" w14:textId="77777777" w:rsidR="004C1FC3" w:rsidRPr="00D37CF9" w:rsidRDefault="005E1C9A" w:rsidP="00EA194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>If you have fish at home</w:t>
            </w:r>
            <w:r w:rsidR="004C1FC3" w:rsidRPr="00D37CF9">
              <w:rPr>
                <w:sz w:val="16"/>
                <w:szCs w:val="16"/>
              </w:rPr>
              <w:t xml:space="preserve"> watch them swimming, otherwise watch these fish</w:t>
            </w:r>
          </w:p>
          <w:p w14:paraId="4D2771E0" w14:textId="77777777" w:rsidR="00FC18A9" w:rsidRDefault="00044435" w:rsidP="00FC18A9">
            <w:pPr>
              <w:spacing w:after="160" w:line="259" w:lineRule="auto"/>
              <w:rPr>
                <w:rStyle w:val="Hyperlink"/>
                <w:sz w:val="16"/>
                <w:szCs w:val="16"/>
              </w:rPr>
            </w:pPr>
            <w:hyperlink r:id="rId11" w:history="1">
              <w:r w:rsidR="00EA1943" w:rsidRPr="00D37CF9">
                <w:rPr>
                  <w:rStyle w:val="Hyperlink"/>
                  <w:sz w:val="16"/>
                  <w:szCs w:val="16"/>
                </w:rPr>
                <w:t>https://www.youtube.com/watch?v=cC9r0jHF-Fw</w:t>
              </w:r>
            </w:hyperlink>
          </w:p>
          <w:p w14:paraId="73DAABD0" w14:textId="3958E00F" w:rsidR="00EA1943" w:rsidRPr="00FC18A9" w:rsidRDefault="00D37CF9" w:rsidP="00FC18A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C18A9">
              <w:rPr>
                <w:sz w:val="16"/>
                <w:szCs w:val="16"/>
              </w:rPr>
              <w:t xml:space="preserve">Can you think of some verbs to describe how the fish </w:t>
            </w:r>
            <w:proofErr w:type="gramStart"/>
            <w:r w:rsidRPr="00FC18A9">
              <w:rPr>
                <w:sz w:val="16"/>
                <w:szCs w:val="16"/>
              </w:rPr>
              <w:t>moves ?</w:t>
            </w:r>
            <w:proofErr w:type="gramEnd"/>
            <w:r w:rsidRPr="00FC18A9">
              <w:rPr>
                <w:sz w:val="16"/>
                <w:szCs w:val="16"/>
              </w:rPr>
              <w:t xml:space="preserve"> glides, swish </w:t>
            </w:r>
          </w:p>
          <w:p w14:paraId="42D70A0E" w14:textId="12D84139" w:rsidR="00D37CF9" w:rsidRPr="00D37CF9" w:rsidRDefault="00D37CF9" w:rsidP="00EA1943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 xml:space="preserve">Write some describing words for colour, shape, size (adjectives) about a fish. </w:t>
            </w:r>
          </w:p>
          <w:p w14:paraId="058CA743" w14:textId="09344C93" w:rsidR="00CE2DE2" w:rsidRPr="00D37CF9" w:rsidRDefault="0019406E" w:rsidP="0019406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>Using these words write an acrostic poem using the word ‘</w:t>
            </w:r>
            <w:proofErr w:type="spellStart"/>
            <w:r w:rsidR="00D37CF9" w:rsidRPr="00D37CF9">
              <w:rPr>
                <w:sz w:val="16"/>
                <w:szCs w:val="16"/>
              </w:rPr>
              <w:t>Gold</w:t>
            </w:r>
            <w:r w:rsidRPr="00D37CF9">
              <w:rPr>
                <w:sz w:val="16"/>
                <w:szCs w:val="16"/>
              </w:rPr>
              <w:t>Fish</w:t>
            </w:r>
            <w:proofErr w:type="spellEnd"/>
            <w:r w:rsidRPr="00D37CF9">
              <w:rPr>
                <w:sz w:val="16"/>
                <w:szCs w:val="16"/>
              </w:rPr>
              <w:t>’. E.g.</w:t>
            </w:r>
          </w:p>
          <w:p w14:paraId="26ADFD45" w14:textId="2DF808D9" w:rsidR="00D37CF9" w:rsidRPr="00D37CF9" w:rsidRDefault="00D37CF9" w:rsidP="00CE2DE2">
            <w:pPr>
              <w:rPr>
                <w:bCs/>
                <w:sz w:val="16"/>
                <w:szCs w:val="16"/>
              </w:rPr>
            </w:pPr>
            <w:r w:rsidRPr="00D37CF9">
              <w:rPr>
                <w:bCs/>
                <w:sz w:val="16"/>
                <w:szCs w:val="16"/>
              </w:rPr>
              <w:t>Gliding fish silently,</w:t>
            </w:r>
          </w:p>
          <w:p w14:paraId="40787F2B" w14:textId="246349C7" w:rsidR="00D37CF9" w:rsidRPr="00D37CF9" w:rsidRDefault="00D37CF9" w:rsidP="00CE2DE2">
            <w:pPr>
              <w:rPr>
                <w:bCs/>
                <w:sz w:val="16"/>
                <w:szCs w:val="16"/>
              </w:rPr>
            </w:pPr>
            <w:r w:rsidRPr="00D37CF9">
              <w:rPr>
                <w:bCs/>
                <w:sz w:val="16"/>
                <w:szCs w:val="16"/>
              </w:rPr>
              <w:t>Orange shiny scales,</w:t>
            </w:r>
          </w:p>
          <w:p w14:paraId="10123003" w14:textId="4969CA28" w:rsidR="00D37CF9" w:rsidRPr="00D37CF9" w:rsidRDefault="00D37CF9" w:rsidP="00CE2DE2">
            <w:pPr>
              <w:rPr>
                <w:bCs/>
                <w:sz w:val="16"/>
                <w:szCs w:val="16"/>
              </w:rPr>
            </w:pPr>
            <w:r w:rsidRPr="00D37CF9">
              <w:rPr>
                <w:bCs/>
                <w:sz w:val="16"/>
                <w:szCs w:val="16"/>
              </w:rPr>
              <w:t>Large tail swish,</w:t>
            </w:r>
          </w:p>
          <w:p w14:paraId="380A5410" w14:textId="1CB9F663" w:rsidR="00D37CF9" w:rsidRPr="00D37CF9" w:rsidRDefault="00D37CF9" w:rsidP="00CE2DE2">
            <w:pPr>
              <w:rPr>
                <w:b/>
                <w:sz w:val="16"/>
                <w:szCs w:val="16"/>
              </w:rPr>
            </w:pPr>
            <w:r w:rsidRPr="00D37CF9">
              <w:rPr>
                <w:bCs/>
                <w:sz w:val="16"/>
                <w:szCs w:val="16"/>
              </w:rPr>
              <w:t xml:space="preserve">Dancing fish </w:t>
            </w:r>
            <w:r w:rsidR="00FC18A9">
              <w:rPr>
                <w:bCs/>
                <w:sz w:val="16"/>
                <w:szCs w:val="16"/>
              </w:rPr>
              <w:t>shimmer</w:t>
            </w:r>
            <w:proofErr w:type="gramStart"/>
            <w:r w:rsidR="00FC18A9">
              <w:rPr>
                <w:bCs/>
                <w:sz w:val="16"/>
                <w:szCs w:val="16"/>
              </w:rPr>
              <w:t>…..</w:t>
            </w:r>
            <w:proofErr w:type="gramEnd"/>
          </w:p>
          <w:p w14:paraId="5EAED325" w14:textId="77777777" w:rsidR="004C1FC3" w:rsidRPr="00D37CF9" w:rsidRDefault="004C1FC3" w:rsidP="0019406E">
            <w:pPr>
              <w:rPr>
                <w:sz w:val="16"/>
                <w:szCs w:val="16"/>
              </w:rPr>
            </w:pPr>
          </w:p>
          <w:p w14:paraId="73E713FF" w14:textId="77777777" w:rsidR="00CE2DE2" w:rsidRPr="00D37CF9" w:rsidRDefault="00CE2DE2" w:rsidP="00CE2DE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 xml:space="preserve">Look at your fish at home </w:t>
            </w:r>
            <w:r w:rsidR="00A50CC3" w:rsidRPr="00D37CF9">
              <w:rPr>
                <w:sz w:val="16"/>
                <w:szCs w:val="16"/>
              </w:rPr>
              <w:t xml:space="preserve">or </w:t>
            </w:r>
            <w:r w:rsidR="005E1C9A" w:rsidRPr="00D37CF9">
              <w:rPr>
                <w:sz w:val="16"/>
                <w:szCs w:val="16"/>
              </w:rPr>
              <w:t xml:space="preserve">Google fish and have a go at drawing a fish, looking </w:t>
            </w:r>
            <w:proofErr w:type="gramStart"/>
            <w:r w:rsidR="005E1C9A" w:rsidRPr="00D37CF9">
              <w:rPr>
                <w:sz w:val="16"/>
                <w:szCs w:val="16"/>
              </w:rPr>
              <w:t>really carefully</w:t>
            </w:r>
            <w:proofErr w:type="gramEnd"/>
            <w:r w:rsidR="005E1C9A" w:rsidRPr="00D37CF9">
              <w:rPr>
                <w:sz w:val="16"/>
                <w:szCs w:val="16"/>
              </w:rPr>
              <w:t xml:space="preserve"> at the lines and shapes.</w:t>
            </w:r>
            <w:r w:rsidR="009027C2" w:rsidRPr="00D37CF9">
              <w:rPr>
                <w:sz w:val="16"/>
                <w:szCs w:val="16"/>
              </w:rPr>
              <w:t xml:space="preserve"> Use a pencil or pen to draw. </w:t>
            </w:r>
          </w:p>
          <w:p w14:paraId="02F70A83" w14:textId="77777777" w:rsidR="00A50CC3" w:rsidRPr="00D37CF9" w:rsidRDefault="005E1C9A" w:rsidP="00663550">
            <w:pPr>
              <w:pStyle w:val="ListParagraph"/>
              <w:ind w:left="360"/>
              <w:rPr>
                <w:sz w:val="16"/>
                <w:szCs w:val="16"/>
              </w:rPr>
            </w:pPr>
            <w:r w:rsidRPr="00D37CF9">
              <w:rPr>
                <w:sz w:val="16"/>
                <w:szCs w:val="16"/>
              </w:rPr>
              <w:t xml:space="preserve">Trout are a good shape to draw. </w:t>
            </w:r>
          </w:p>
          <w:p w14:paraId="5A5AF438" w14:textId="77777777" w:rsidR="00E318FD" w:rsidRPr="00663550" w:rsidRDefault="00A50CC3" w:rsidP="00663550">
            <w:pPr>
              <w:pStyle w:val="ListParagraph"/>
              <w:ind w:left="360"/>
              <w:rPr>
                <w:sz w:val="16"/>
                <w:szCs w:val="20"/>
              </w:rPr>
            </w:pPr>
            <w:r w:rsidRPr="00D37CF9">
              <w:rPr>
                <w:sz w:val="16"/>
                <w:szCs w:val="16"/>
              </w:rPr>
              <w:t>Remember ‘more looking, less</w:t>
            </w:r>
            <w:r>
              <w:rPr>
                <w:sz w:val="16"/>
                <w:szCs w:val="20"/>
              </w:rPr>
              <w:t xml:space="preserve"> drawing’.</w:t>
            </w:r>
          </w:p>
        </w:tc>
        <w:tc>
          <w:tcPr>
            <w:tcW w:w="2694" w:type="dxa"/>
          </w:tcPr>
          <w:p w14:paraId="6E57DDC3" w14:textId="77777777" w:rsidR="00CE600E" w:rsidRPr="00CE600E" w:rsidRDefault="00CE600E" w:rsidP="00CE600E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Colours are an important part of art. Artists choose their colours carefully. Today we are going to think about colour. The rainbow walk idea came from this website…</w:t>
            </w:r>
          </w:p>
          <w:p w14:paraId="3BE37561" w14:textId="77777777" w:rsidR="007772DA" w:rsidRPr="00663550" w:rsidRDefault="00044435" w:rsidP="00EA1943">
            <w:pPr>
              <w:rPr>
                <w:sz w:val="16"/>
              </w:rPr>
            </w:pPr>
            <w:hyperlink r:id="rId12" w:history="1">
              <w:r w:rsidR="009027C2" w:rsidRPr="00663550">
                <w:rPr>
                  <w:rStyle w:val="Hyperlink"/>
                  <w:sz w:val="16"/>
                </w:rPr>
                <w:t>https://www.tate.org.uk/kids/make/cut-paste/go-on-colour-walk</w:t>
              </w:r>
            </w:hyperlink>
            <w:r w:rsidR="007772DA" w:rsidRPr="00663550">
              <w:rPr>
                <w:sz w:val="16"/>
              </w:rPr>
              <w:t xml:space="preserve"> </w:t>
            </w:r>
          </w:p>
          <w:p w14:paraId="201AE7AD" w14:textId="77777777" w:rsidR="009027C2" w:rsidRPr="00663550" w:rsidRDefault="009027C2" w:rsidP="00EA1943">
            <w:pPr>
              <w:rPr>
                <w:sz w:val="16"/>
              </w:rPr>
            </w:pPr>
          </w:p>
          <w:p w14:paraId="43369EBB" w14:textId="77777777" w:rsidR="00CE600E" w:rsidRDefault="00D54E35" w:rsidP="00D54E35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D54E35">
              <w:rPr>
                <w:sz w:val="16"/>
              </w:rPr>
              <w:t>A</w:t>
            </w:r>
            <w:r w:rsidR="007772DA" w:rsidRPr="00D54E35">
              <w:rPr>
                <w:sz w:val="16"/>
              </w:rPr>
              <w:t xml:space="preserve">t home, go on a rainbow walk. Collect </w:t>
            </w:r>
            <w:r>
              <w:rPr>
                <w:sz w:val="16"/>
              </w:rPr>
              <w:t>a manmade and natural object (just as a photo if appropriate) for each colour.</w:t>
            </w:r>
          </w:p>
          <w:p w14:paraId="21743F55" w14:textId="77777777" w:rsidR="00D54E35" w:rsidRDefault="00D54E35" w:rsidP="00CE600E">
            <w:pPr>
              <w:pStyle w:val="ListParagraph"/>
              <w:ind w:left="360"/>
              <w:rPr>
                <w:sz w:val="16"/>
              </w:rPr>
            </w:pPr>
          </w:p>
          <w:p w14:paraId="03AE59BA" w14:textId="77777777" w:rsidR="00CE600E" w:rsidRDefault="00D54E35" w:rsidP="00D54E35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="007772DA" w:rsidRPr="00D54E35">
              <w:rPr>
                <w:sz w:val="16"/>
              </w:rPr>
              <w:t>reate a rainbow map</w:t>
            </w:r>
            <w:r>
              <w:rPr>
                <w:sz w:val="16"/>
              </w:rPr>
              <w:t xml:space="preserve"> of where you went and where you found each thing.</w:t>
            </w:r>
          </w:p>
          <w:p w14:paraId="52B4F0BD" w14:textId="77777777" w:rsidR="00CE600E" w:rsidRPr="00CE600E" w:rsidRDefault="00CE600E" w:rsidP="00CE600E">
            <w:pPr>
              <w:rPr>
                <w:sz w:val="16"/>
              </w:rPr>
            </w:pPr>
          </w:p>
          <w:p w14:paraId="02845709" w14:textId="77777777" w:rsidR="00CE600E" w:rsidRPr="00E12A9D" w:rsidRDefault="00CE600E" w:rsidP="00CE600E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E12A9D">
              <w:rPr>
                <w:sz w:val="16"/>
              </w:rPr>
              <w:t xml:space="preserve">Learn to sing the rainbow song … </w:t>
            </w:r>
            <w:hyperlink r:id="rId13" w:history="1">
              <w:r w:rsidRPr="00E12A9D">
                <w:rPr>
                  <w:rStyle w:val="Hyperlink"/>
                  <w:sz w:val="16"/>
                </w:rPr>
                <w:t>https://www.youtube.com/watch?v=4g0NbaukkQc</w:t>
              </w:r>
            </w:hyperlink>
          </w:p>
          <w:p w14:paraId="2A0B959D" w14:textId="77777777" w:rsidR="00CE600E" w:rsidRDefault="00CE600E" w:rsidP="00CE600E">
            <w:pPr>
              <w:pStyle w:val="ListParagraph"/>
              <w:ind w:left="360"/>
              <w:rPr>
                <w:sz w:val="16"/>
              </w:rPr>
            </w:pPr>
          </w:p>
          <w:p w14:paraId="4850C0F5" w14:textId="77777777" w:rsidR="00D256FF" w:rsidRDefault="00CE600E" w:rsidP="00CE600E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P</w:t>
            </w:r>
            <w:r w:rsidR="007772DA" w:rsidRPr="00CE600E">
              <w:rPr>
                <w:sz w:val="16"/>
              </w:rPr>
              <w:t xml:space="preserve">aint a rainbow, colour-mixing </w:t>
            </w:r>
            <w:r>
              <w:rPr>
                <w:sz w:val="16"/>
              </w:rPr>
              <w:t>the primary colours (red, yellow, blue) to make the secondary colours.</w:t>
            </w:r>
          </w:p>
          <w:p w14:paraId="5D0751DA" w14:textId="77777777" w:rsidR="00D256FF" w:rsidRPr="00D256FF" w:rsidRDefault="00D256FF" w:rsidP="00D256FF">
            <w:pPr>
              <w:pStyle w:val="ListParagraph"/>
              <w:rPr>
                <w:sz w:val="16"/>
              </w:rPr>
            </w:pPr>
          </w:p>
          <w:p w14:paraId="19777B5C" w14:textId="15D03C4B" w:rsidR="007772DA" w:rsidRPr="00CE600E" w:rsidRDefault="00D256FF" w:rsidP="00CE600E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 xml:space="preserve">Challenge; </w:t>
            </w:r>
            <w:proofErr w:type="gramStart"/>
            <w:r>
              <w:rPr>
                <w:sz w:val="16"/>
              </w:rPr>
              <w:t>Now</w:t>
            </w:r>
            <w:proofErr w:type="gramEnd"/>
            <w:r>
              <w:rPr>
                <w:sz w:val="16"/>
              </w:rPr>
              <w:t xml:space="preserve"> add blue, red and yellow together. What colour does this </w:t>
            </w:r>
            <w:proofErr w:type="gramStart"/>
            <w:r>
              <w:rPr>
                <w:sz w:val="16"/>
              </w:rPr>
              <w:t>make ?</w:t>
            </w:r>
            <w:proofErr w:type="gramEnd"/>
            <w:r>
              <w:rPr>
                <w:sz w:val="16"/>
              </w:rPr>
              <w:t xml:space="preserve"> Can you add more red or blue to make </w:t>
            </w:r>
            <w:proofErr w:type="gramStart"/>
            <w:r>
              <w:rPr>
                <w:sz w:val="16"/>
              </w:rPr>
              <w:t>brown ?</w:t>
            </w:r>
            <w:proofErr w:type="gramEnd"/>
            <w:r>
              <w:rPr>
                <w:sz w:val="16"/>
              </w:rPr>
              <w:t xml:space="preserve"> </w:t>
            </w:r>
            <w:r w:rsidR="00CE600E">
              <w:rPr>
                <w:sz w:val="16"/>
              </w:rPr>
              <w:t xml:space="preserve"> </w:t>
            </w:r>
          </w:p>
        </w:tc>
        <w:tc>
          <w:tcPr>
            <w:tcW w:w="3685" w:type="dxa"/>
          </w:tcPr>
          <w:p w14:paraId="6A1B5155" w14:textId="46E594C7" w:rsidR="00FC18A9" w:rsidRDefault="00FF7048" w:rsidP="00FC18A9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>Look carefully at the print by Hokusai</w:t>
            </w:r>
            <w:r w:rsidR="00367672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‘The Great Wave’</w:t>
            </w: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. How many different tones of blue can you see? </w:t>
            </w:r>
          </w:p>
          <w:p w14:paraId="544EB69E" w14:textId="7F7FEFB1" w:rsidR="00FF7048" w:rsidRPr="00FC18A9" w:rsidRDefault="00FF7048" w:rsidP="00FC18A9">
            <w:pPr>
              <w:pStyle w:val="ListParagraph"/>
              <w:ind w:left="36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Do the blues get lighter or darker? </w:t>
            </w:r>
          </w:p>
          <w:p w14:paraId="55C54BAA" w14:textId="16C5DDB9" w:rsidR="00FF7048" w:rsidRPr="00FC18A9" w:rsidRDefault="00FC18A9" w:rsidP="00FC18A9">
            <w:pPr>
              <w:pStyle w:val="ListParagraph"/>
              <w:ind w:left="360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>What happens w</w:t>
            </w:r>
            <w:r w:rsidR="00FF7048"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hen you add a little bit of </w:t>
            </w: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</w:t>
            </w:r>
            <w:r w:rsidR="00FF7048"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>white to blue</w:t>
            </w: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? Repeat but with </w:t>
            </w:r>
            <w:r w:rsidR="00FF7048"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a little bit of black </w:t>
            </w:r>
            <w:r w:rsidRPr="00FC18A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and blue. </w:t>
            </w:r>
          </w:p>
          <w:p w14:paraId="57CE1C76" w14:textId="7A440CEC" w:rsidR="00FF7048" w:rsidRPr="00FC18A9" w:rsidRDefault="00FF7048" w:rsidP="00FC18A9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FC18A9">
              <w:rPr>
                <w:sz w:val="16"/>
              </w:rPr>
              <w:t xml:space="preserve">Can you create a colour chart of blue with </w:t>
            </w:r>
            <w:r w:rsidR="00FC18A9" w:rsidRPr="00FC18A9">
              <w:rPr>
                <w:sz w:val="16"/>
              </w:rPr>
              <w:t xml:space="preserve">more and more </w:t>
            </w:r>
            <w:r w:rsidRPr="00FC18A9">
              <w:rPr>
                <w:sz w:val="16"/>
              </w:rPr>
              <w:t xml:space="preserve">white added and a chart with </w:t>
            </w:r>
            <w:r w:rsidR="00FC18A9" w:rsidRPr="00FC18A9">
              <w:rPr>
                <w:sz w:val="16"/>
              </w:rPr>
              <w:t xml:space="preserve">more </w:t>
            </w:r>
            <w:r w:rsidRPr="00FC18A9">
              <w:rPr>
                <w:sz w:val="16"/>
              </w:rPr>
              <w:t xml:space="preserve">black added </w:t>
            </w:r>
            <w:r w:rsidR="00FC18A9" w:rsidRPr="00FC18A9">
              <w:rPr>
                <w:sz w:val="16"/>
              </w:rPr>
              <w:t>each time</w:t>
            </w:r>
            <w:r w:rsidRPr="00FC18A9">
              <w:rPr>
                <w:sz w:val="16"/>
              </w:rPr>
              <w:t xml:space="preserve">? </w:t>
            </w:r>
            <w:r w:rsidR="00FC18A9" w:rsidRPr="00FC18A9">
              <w:rPr>
                <w:sz w:val="16"/>
              </w:rPr>
              <w:t>(</w:t>
            </w:r>
            <w:r w:rsidR="00365FBF" w:rsidRPr="00FC18A9">
              <w:rPr>
                <w:sz w:val="16"/>
              </w:rPr>
              <w:t>Parents see the attached sheet and think colour paint charts that you would get from a DIY store.</w:t>
            </w:r>
            <w:r w:rsidR="00FC18A9" w:rsidRPr="00FC18A9">
              <w:rPr>
                <w:sz w:val="16"/>
              </w:rPr>
              <w:t>)</w:t>
            </w:r>
          </w:p>
          <w:p w14:paraId="6FD9DC60" w14:textId="77777777" w:rsidR="00FF7048" w:rsidRDefault="00FF7048" w:rsidP="00755A86">
            <w:pPr>
              <w:rPr>
                <w:sz w:val="16"/>
              </w:rPr>
            </w:pPr>
          </w:p>
          <w:p w14:paraId="54884093" w14:textId="70990062" w:rsidR="00365FBF" w:rsidRPr="00FC18A9" w:rsidRDefault="00365FBF" w:rsidP="00FC18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FC18A9">
              <w:rPr>
                <w:sz w:val="16"/>
              </w:rPr>
              <w:t xml:space="preserve">Look carefully at the shape of the wave in the print by Hokusai. </w:t>
            </w:r>
          </w:p>
          <w:p w14:paraId="4FB59648" w14:textId="3A216D0F" w:rsidR="00365FBF" w:rsidRDefault="00FC18A9" w:rsidP="00755A86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 w:rsidR="00365FBF">
              <w:rPr>
                <w:sz w:val="16"/>
              </w:rPr>
              <w:t xml:space="preserve">Watch this video </w:t>
            </w:r>
          </w:p>
          <w:p w14:paraId="5D86F4FC" w14:textId="5AB701ED" w:rsidR="00365FBF" w:rsidRPr="00FC18A9" w:rsidRDefault="00FC18A9" w:rsidP="00FC18A9">
            <w:pPr>
              <w:pStyle w:val="ListParagraph"/>
              <w:ind w:left="360"/>
              <w:rPr>
                <w:sz w:val="16"/>
              </w:rPr>
            </w:pPr>
            <w:r w:rsidRPr="00FC18A9">
              <w:rPr>
                <w:sz w:val="16"/>
              </w:rPr>
              <w:t>(</w:t>
            </w:r>
            <w:r w:rsidR="00365FBF" w:rsidRPr="00FC18A9">
              <w:rPr>
                <w:sz w:val="16"/>
              </w:rPr>
              <w:t xml:space="preserve">first 2 minutes then move onto 5mins to the end ) </w:t>
            </w:r>
          </w:p>
          <w:p w14:paraId="026987F4" w14:textId="3CBE5280" w:rsidR="00365FBF" w:rsidRPr="00FC18A9" w:rsidRDefault="00044435" w:rsidP="00FC18A9">
            <w:pPr>
              <w:pStyle w:val="ListParagraph"/>
              <w:ind w:left="360"/>
              <w:rPr>
                <w:sz w:val="16"/>
                <w:szCs w:val="16"/>
              </w:rPr>
            </w:pPr>
            <w:hyperlink r:id="rId14" w:history="1">
              <w:r w:rsidR="00FC18A9" w:rsidRPr="00021642">
                <w:rPr>
                  <w:rStyle w:val="Hyperlink"/>
                  <w:sz w:val="16"/>
                  <w:szCs w:val="16"/>
                </w:rPr>
                <w:t>https://www.youtube.com/watch?v=O0BgKCm_R9k</w:t>
              </w:r>
            </w:hyperlink>
          </w:p>
          <w:p w14:paraId="1C620A97" w14:textId="77777777" w:rsidR="00365FBF" w:rsidRDefault="00365FBF" w:rsidP="00755A86">
            <w:pPr>
              <w:rPr>
                <w:sz w:val="16"/>
              </w:rPr>
            </w:pPr>
          </w:p>
          <w:p w14:paraId="14D3AA89" w14:textId="6775384B" w:rsidR="00365FBF" w:rsidRPr="00FC18A9" w:rsidRDefault="00365FBF" w:rsidP="00FC18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FC18A9">
              <w:rPr>
                <w:sz w:val="16"/>
              </w:rPr>
              <w:t xml:space="preserve">Can you draw your own wave, as large as possible on a piece of </w:t>
            </w:r>
            <w:proofErr w:type="gramStart"/>
            <w:r w:rsidRPr="00FC18A9">
              <w:rPr>
                <w:sz w:val="16"/>
              </w:rPr>
              <w:t>paper.</w:t>
            </w:r>
            <w:proofErr w:type="gramEnd"/>
            <w:r w:rsidRPr="00FC18A9">
              <w:rPr>
                <w:sz w:val="16"/>
              </w:rPr>
              <w:t xml:space="preserve">  You might like to look at photographs of waves to help you.</w:t>
            </w:r>
          </w:p>
          <w:p w14:paraId="4A8BA25A" w14:textId="6328FA77" w:rsidR="00365FBF" w:rsidRPr="00FC18A9" w:rsidRDefault="00365FBF" w:rsidP="00FC18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FC18A9">
              <w:rPr>
                <w:sz w:val="16"/>
              </w:rPr>
              <w:t xml:space="preserve">Now mix the tones of blue, lighter and darker </w:t>
            </w:r>
            <w:r w:rsidR="00FC18A9" w:rsidRPr="00FC18A9">
              <w:rPr>
                <w:sz w:val="16"/>
              </w:rPr>
              <w:t xml:space="preserve">              </w:t>
            </w:r>
            <w:r w:rsidRPr="00FC18A9">
              <w:rPr>
                <w:sz w:val="16"/>
              </w:rPr>
              <w:t>to paint your own painting of a wave. Add white for the froth of the wave. Mix a light colour to paint the sky behind. When your painting has dried, use a felt-tip or black biro to draw the outline of the wave and the froth.</w:t>
            </w:r>
          </w:p>
          <w:p w14:paraId="17A4CB0B" w14:textId="280E2D61" w:rsidR="00365FBF" w:rsidRDefault="00365FBF" w:rsidP="00755A86">
            <w:pPr>
              <w:rPr>
                <w:sz w:val="16"/>
              </w:rPr>
            </w:pPr>
          </w:p>
          <w:p w14:paraId="42EFA78C" w14:textId="59627B83" w:rsidR="00365FBF" w:rsidRPr="00FC18A9" w:rsidRDefault="00365FBF" w:rsidP="00FC18A9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FC18A9">
              <w:rPr>
                <w:sz w:val="16"/>
              </w:rPr>
              <w:t xml:space="preserve">Are you pleased with your </w:t>
            </w:r>
            <w:proofErr w:type="gramStart"/>
            <w:r w:rsidRPr="00FC18A9">
              <w:rPr>
                <w:sz w:val="16"/>
              </w:rPr>
              <w:t>painting ?</w:t>
            </w:r>
            <w:proofErr w:type="gramEnd"/>
            <w:r w:rsidRPr="00FC18A9">
              <w:rPr>
                <w:sz w:val="16"/>
              </w:rPr>
              <w:t xml:space="preserve">  </w:t>
            </w:r>
            <w:proofErr w:type="gramStart"/>
            <w:r w:rsidRPr="00FC18A9">
              <w:rPr>
                <w:sz w:val="16"/>
              </w:rPr>
              <w:t>Why ?</w:t>
            </w:r>
            <w:proofErr w:type="gramEnd"/>
            <w:r w:rsidRPr="00FC18A9">
              <w:rPr>
                <w:sz w:val="16"/>
              </w:rPr>
              <w:t xml:space="preserve"> Have you used lots of tones of </w:t>
            </w:r>
            <w:proofErr w:type="gramStart"/>
            <w:r w:rsidRPr="00FC18A9">
              <w:rPr>
                <w:sz w:val="16"/>
              </w:rPr>
              <w:t>blue ?</w:t>
            </w:r>
            <w:proofErr w:type="gramEnd"/>
            <w:r w:rsidRPr="00FC18A9">
              <w:rPr>
                <w:sz w:val="16"/>
              </w:rPr>
              <w:t xml:space="preserve"> </w:t>
            </w:r>
          </w:p>
          <w:p w14:paraId="4D80B74B" w14:textId="77777777" w:rsidR="00365FBF" w:rsidRPr="00755A86" w:rsidRDefault="00365FBF" w:rsidP="00755A86">
            <w:pPr>
              <w:rPr>
                <w:sz w:val="16"/>
              </w:rPr>
            </w:pPr>
          </w:p>
          <w:p w14:paraId="4AE2B948" w14:textId="77777777" w:rsidR="00BE00C6" w:rsidRDefault="00BE00C6" w:rsidP="00BE00C6">
            <w:pPr>
              <w:rPr>
                <w:sz w:val="16"/>
              </w:rPr>
            </w:pPr>
          </w:p>
          <w:p w14:paraId="76EAD59F" w14:textId="77777777" w:rsidR="002C33F6" w:rsidRPr="002C33F6" w:rsidRDefault="002C33F6" w:rsidP="002C33F6">
            <w:pPr>
              <w:rPr>
                <w:sz w:val="16"/>
              </w:rPr>
            </w:pPr>
          </w:p>
          <w:p w14:paraId="2A122621" w14:textId="77777777" w:rsidR="00196A0F" w:rsidRPr="00755A86" w:rsidRDefault="00196A0F" w:rsidP="002C33F6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3147" w:type="dxa"/>
          </w:tcPr>
          <w:p w14:paraId="28C84122" w14:textId="77777777" w:rsidR="00401201" w:rsidRPr="00663550" w:rsidRDefault="00044435" w:rsidP="00401201">
            <w:pPr>
              <w:rPr>
                <w:sz w:val="16"/>
              </w:rPr>
            </w:pPr>
            <w:hyperlink r:id="rId15" w:history="1">
              <w:r w:rsidR="00401201" w:rsidRPr="00663550">
                <w:rPr>
                  <w:rStyle w:val="Hyperlink"/>
                  <w:sz w:val="16"/>
                </w:rPr>
                <w:t>https://www.happyfamilyart.com/art-lessons/art-history-for-kids/pointillism-georges-seurat-art-lesson/</w:t>
              </w:r>
            </w:hyperlink>
          </w:p>
          <w:p w14:paraId="154D9316" w14:textId="18C77C67" w:rsidR="00122EC1" w:rsidRDefault="00122EC1" w:rsidP="00E12A9D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 w:rsidRPr="00E12A9D">
              <w:rPr>
                <w:sz w:val="16"/>
              </w:rPr>
              <w:t>Look at George Seurat’s painting Seascape at Port-</w:t>
            </w:r>
            <w:proofErr w:type="spellStart"/>
            <w:r w:rsidRPr="00E12A9D">
              <w:rPr>
                <w:sz w:val="16"/>
              </w:rPr>
              <w:t>en</w:t>
            </w:r>
            <w:proofErr w:type="spellEnd"/>
            <w:r w:rsidRPr="00E12A9D">
              <w:rPr>
                <w:sz w:val="16"/>
              </w:rPr>
              <w:t>-</w:t>
            </w:r>
            <w:proofErr w:type="spellStart"/>
            <w:r w:rsidRPr="00E12A9D">
              <w:rPr>
                <w:sz w:val="16"/>
              </w:rPr>
              <w:t>Bessin</w:t>
            </w:r>
            <w:proofErr w:type="spellEnd"/>
            <w:r w:rsidRPr="00E12A9D">
              <w:rPr>
                <w:sz w:val="16"/>
              </w:rPr>
              <w:t xml:space="preserve">, Normandy 1888. What can you see? Do you like the painting? Why/why not? </w:t>
            </w:r>
            <w:r w:rsidRPr="00E12A9D">
              <w:rPr>
                <w:sz w:val="16"/>
                <w:szCs w:val="20"/>
              </w:rPr>
              <w:t>Look at the painting for 2 minutes, then cover it and describe it to someone.</w:t>
            </w:r>
          </w:p>
          <w:p w14:paraId="31AD988E" w14:textId="6BC242B8" w:rsidR="00401201" w:rsidRDefault="00401201" w:rsidP="00401201">
            <w:pPr>
              <w:rPr>
                <w:sz w:val="16"/>
                <w:szCs w:val="20"/>
              </w:rPr>
            </w:pPr>
          </w:p>
          <w:p w14:paraId="416DE7A9" w14:textId="2E38A479" w:rsidR="00401201" w:rsidRDefault="00401201" w:rsidP="0040120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Today, we are going to focus on Seurat’s pointillism style of painting and paint our own seascape using pointillism.</w:t>
            </w:r>
            <w:r w:rsidR="00285FBB">
              <w:rPr>
                <w:sz w:val="16"/>
              </w:rPr>
              <w:t xml:space="preserve"> Draw a seascape picture with simple lines for the sea, sky </w:t>
            </w:r>
            <w:proofErr w:type="gramStart"/>
            <w:r w:rsidR="00285FBB">
              <w:rPr>
                <w:sz w:val="16"/>
              </w:rPr>
              <w:t>and sand etc</w:t>
            </w:r>
            <w:proofErr w:type="gramEnd"/>
            <w:r w:rsidR="00285FBB">
              <w:rPr>
                <w:sz w:val="16"/>
              </w:rPr>
              <w:t xml:space="preserve">. You can use a </w:t>
            </w:r>
            <w:proofErr w:type="gramStart"/>
            <w:r w:rsidR="00285FBB">
              <w:rPr>
                <w:sz w:val="16"/>
              </w:rPr>
              <w:t xml:space="preserve">seascape </w:t>
            </w:r>
            <w:r>
              <w:rPr>
                <w:sz w:val="16"/>
              </w:rPr>
              <w:t xml:space="preserve"> photo</w:t>
            </w:r>
            <w:proofErr w:type="gramEnd"/>
            <w:r w:rsidR="00285FBB">
              <w:rPr>
                <w:sz w:val="16"/>
              </w:rPr>
              <w:t xml:space="preserve"> to help</w:t>
            </w:r>
            <w:r>
              <w:rPr>
                <w:sz w:val="16"/>
              </w:rPr>
              <w:t>. On a large piece of paper (fill the whole page), draw those simple lines. Are you happy with what you have drawn? What would you like to change? Have another go.</w:t>
            </w:r>
          </w:p>
          <w:p w14:paraId="5C107753" w14:textId="77777777" w:rsidR="00122EC1" w:rsidRDefault="00122EC1" w:rsidP="00122EC1">
            <w:pPr>
              <w:rPr>
                <w:sz w:val="16"/>
              </w:rPr>
            </w:pPr>
          </w:p>
          <w:p w14:paraId="7EBE9E2A" w14:textId="77777777" w:rsidR="00870E41" w:rsidRDefault="00122EC1" w:rsidP="00122EC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Experiment with using cotton buds and t</w:t>
            </w:r>
            <w:r w:rsidR="00576049">
              <w:rPr>
                <w:sz w:val="16"/>
              </w:rPr>
              <w:t>he tip of different sized paint</w:t>
            </w:r>
            <w:r>
              <w:rPr>
                <w:sz w:val="16"/>
              </w:rPr>
              <w:t>brushes</w:t>
            </w:r>
            <w:r w:rsidR="00870E41">
              <w:rPr>
                <w:sz w:val="16"/>
              </w:rPr>
              <w:t xml:space="preserve"> to make small paint marks</w:t>
            </w:r>
            <w:r w:rsidR="00576049">
              <w:rPr>
                <w:sz w:val="16"/>
              </w:rPr>
              <w:t xml:space="preserve"> with the tip</w:t>
            </w:r>
            <w:r w:rsidR="00870E41">
              <w:rPr>
                <w:sz w:val="16"/>
              </w:rPr>
              <w:t xml:space="preserve">. </w:t>
            </w:r>
          </w:p>
          <w:p w14:paraId="71C6AA7D" w14:textId="77777777" w:rsidR="00870E41" w:rsidRPr="00870E41" w:rsidRDefault="00870E41" w:rsidP="00870E41">
            <w:pPr>
              <w:rPr>
                <w:sz w:val="16"/>
              </w:rPr>
            </w:pPr>
          </w:p>
          <w:p w14:paraId="01554883" w14:textId="645AE96B" w:rsidR="00E3456E" w:rsidRPr="00D256FF" w:rsidRDefault="00870E41" w:rsidP="00E3456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D256FF">
              <w:rPr>
                <w:sz w:val="16"/>
              </w:rPr>
              <w:t>Listen to this sea musi</w:t>
            </w:r>
            <w:r w:rsidR="00E3456E" w:rsidRPr="00D256FF">
              <w:rPr>
                <w:sz w:val="16"/>
              </w:rPr>
              <w:t>c whilst you are painting. It is composed by Debus</w:t>
            </w:r>
            <w:r w:rsidR="00E12A9D" w:rsidRPr="00D256FF">
              <w:rPr>
                <w:sz w:val="16"/>
              </w:rPr>
              <w:t>s</w:t>
            </w:r>
            <w:r w:rsidR="00E3456E" w:rsidRPr="00D256FF">
              <w:rPr>
                <w:sz w:val="16"/>
              </w:rPr>
              <w:t xml:space="preserve">y and called La Mer (the sea). </w:t>
            </w:r>
            <w:r w:rsidR="00576049" w:rsidRPr="00D256FF">
              <w:rPr>
                <w:sz w:val="16"/>
              </w:rPr>
              <w:t xml:space="preserve">Do you like it? </w:t>
            </w:r>
            <w:hyperlink r:id="rId16" w:history="1">
              <w:r w:rsidR="00E3456E" w:rsidRPr="00D256FF">
                <w:rPr>
                  <w:rStyle w:val="Hyperlink"/>
                  <w:sz w:val="16"/>
                </w:rPr>
                <w:t>https://www.youtube.com/watch?v=nn0tZHOuTKQ</w:t>
              </w:r>
            </w:hyperlink>
          </w:p>
          <w:p w14:paraId="3FCB73C6" w14:textId="77777777" w:rsidR="004828A9" w:rsidRPr="00E3456E" w:rsidRDefault="00E3456E" w:rsidP="00E3456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When you have finished your painting stand back to look at it. Evaluate your work. What went well? What would you do differently next time?</w:t>
            </w:r>
          </w:p>
        </w:tc>
        <w:tc>
          <w:tcPr>
            <w:tcW w:w="2919" w:type="dxa"/>
          </w:tcPr>
          <w:p w14:paraId="7B2556E2" w14:textId="77777777" w:rsidR="00E37BFB" w:rsidRPr="00663550" w:rsidRDefault="00E37BFB" w:rsidP="00E37BF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>
              <w:rPr>
                <w:sz w:val="16"/>
              </w:rPr>
              <w:t>Look at Van Gog</w:t>
            </w:r>
            <w:r w:rsidR="00C36B2D">
              <w:rPr>
                <w:sz w:val="16"/>
              </w:rPr>
              <w:t>h’s painting The Sea at Les-de-L</w:t>
            </w:r>
            <w:r>
              <w:rPr>
                <w:sz w:val="16"/>
              </w:rPr>
              <w:t>a-Mer</w:t>
            </w:r>
            <w:r w:rsidR="00C36B2D">
              <w:rPr>
                <w:sz w:val="16"/>
              </w:rPr>
              <w:t>, 1888</w:t>
            </w:r>
            <w:r>
              <w:rPr>
                <w:sz w:val="16"/>
              </w:rPr>
              <w:t xml:space="preserve">. What can you see? Do you like the painting? Why/why not? </w:t>
            </w:r>
            <w:r w:rsidR="00C36B2D">
              <w:rPr>
                <w:sz w:val="16"/>
              </w:rPr>
              <w:t xml:space="preserve">Notice the brushstrokes. Look at the colours. </w:t>
            </w:r>
            <w:r w:rsidRPr="00663550">
              <w:rPr>
                <w:sz w:val="16"/>
                <w:szCs w:val="20"/>
              </w:rPr>
              <w:t>Look at the painting for 2 minutes, then cover it and describe it to someone.</w:t>
            </w:r>
          </w:p>
          <w:p w14:paraId="62830D3E" w14:textId="77777777" w:rsidR="007772DA" w:rsidRPr="00663550" w:rsidRDefault="007772DA" w:rsidP="00EA1943">
            <w:pPr>
              <w:rPr>
                <w:sz w:val="16"/>
              </w:rPr>
            </w:pPr>
          </w:p>
          <w:p w14:paraId="589FE827" w14:textId="77777777" w:rsidR="00C36B2D" w:rsidRDefault="009027C2" w:rsidP="00C36B2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C36B2D">
              <w:rPr>
                <w:sz w:val="16"/>
              </w:rPr>
              <w:t xml:space="preserve">Compare </w:t>
            </w:r>
            <w:r w:rsidR="00C36B2D">
              <w:rPr>
                <w:sz w:val="16"/>
              </w:rPr>
              <w:t xml:space="preserve">George Seurat </w:t>
            </w:r>
            <w:r w:rsidRPr="00C36B2D">
              <w:rPr>
                <w:sz w:val="16"/>
              </w:rPr>
              <w:t xml:space="preserve">with Van Gogh. </w:t>
            </w:r>
            <w:r w:rsidR="00C36B2D">
              <w:rPr>
                <w:sz w:val="16"/>
              </w:rPr>
              <w:t>How are their</w:t>
            </w:r>
            <w:r w:rsidR="00C36B2D" w:rsidRPr="00C36B2D">
              <w:rPr>
                <w:sz w:val="16"/>
              </w:rPr>
              <w:t xml:space="preserve"> paintings different</w:t>
            </w:r>
            <w:r w:rsidRPr="00C36B2D">
              <w:rPr>
                <w:sz w:val="16"/>
              </w:rPr>
              <w:t xml:space="preserve">? </w:t>
            </w:r>
            <w:r w:rsidR="00576049">
              <w:rPr>
                <w:sz w:val="16"/>
              </w:rPr>
              <w:t xml:space="preserve">What is similar? Notice the year they were both painted. </w:t>
            </w:r>
            <w:r w:rsidR="00C36B2D">
              <w:rPr>
                <w:sz w:val="16"/>
              </w:rPr>
              <w:t>Which style of painting do you prefer?</w:t>
            </w:r>
          </w:p>
          <w:p w14:paraId="0999F7D6" w14:textId="77777777" w:rsidR="00C36B2D" w:rsidRPr="00C36B2D" w:rsidRDefault="00C36B2D" w:rsidP="00C36B2D">
            <w:pPr>
              <w:rPr>
                <w:sz w:val="16"/>
              </w:rPr>
            </w:pPr>
          </w:p>
          <w:p w14:paraId="72C59425" w14:textId="77777777" w:rsidR="009027C2" w:rsidRPr="00C36B2D" w:rsidRDefault="00C36B2D" w:rsidP="00C36B2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Paint your painting from yesterday in the style of Van Gogh. Paint freely using big brushes and bold colours.</w:t>
            </w:r>
          </w:p>
          <w:p w14:paraId="20D1539E" w14:textId="77777777" w:rsidR="009027C2" w:rsidRPr="00663550" w:rsidRDefault="009027C2" w:rsidP="00EA1943">
            <w:pPr>
              <w:rPr>
                <w:sz w:val="16"/>
              </w:rPr>
            </w:pPr>
          </w:p>
          <w:p w14:paraId="198197C3" w14:textId="77777777" w:rsidR="007772DA" w:rsidRPr="00C36B2D" w:rsidRDefault="00C36B2D" w:rsidP="00C36B2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When you have finished put your painting from today next to the painting you did yesterday. Which do you prefer and why?</w:t>
            </w:r>
          </w:p>
        </w:tc>
      </w:tr>
    </w:tbl>
    <w:p w14:paraId="10484C93" w14:textId="77777777" w:rsidR="00E318FD" w:rsidRDefault="00E318FD" w:rsidP="005C1C5E"/>
    <w:sectPr w:rsidR="00E318FD" w:rsidSect="00E31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020"/>
    <w:multiLevelType w:val="hybridMultilevel"/>
    <w:tmpl w:val="A7584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56AE3"/>
    <w:multiLevelType w:val="hybridMultilevel"/>
    <w:tmpl w:val="D6FE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D77B4"/>
    <w:multiLevelType w:val="hybridMultilevel"/>
    <w:tmpl w:val="E820C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90B50"/>
    <w:multiLevelType w:val="hybridMultilevel"/>
    <w:tmpl w:val="5BB82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44BE2"/>
    <w:multiLevelType w:val="hybridMultilevel"/>
    <w:tmpl w:val="A1B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1E76"/>
    <w:multiLevelType w:val="hybridMultilevel"/>
    <w:tmpl w:val="953C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E03"/>
    <w:multiLevelType w:val="hybridMultilevel"/>
    <w:tmpl w:val="5E66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D"/>
    <w:rsid w:val="00044435"/>
    <w:rsid w:val="00076384"/>
    <w:rsid w:val="00122EC1"/>
    <w:rsid w:val="00162EE6"/>
    <w:rsid w:val="0019406E"/>
    <w:rsid w:val="00196A0F"/>
    <w:rsid w:val="00256526"/>
    <w:rsid w:val="00285FBB"/>
    <w:rsid w:val="002C33F6"/>
    <w:rsid w:val="00365FBF"/>
    <w:rsid w:val="00366505"/>
    <w:rsid w:val="00367672"/>
    <w:rsid w:val="00367CC3"/>
    <w:rsid w:val="00401201"/>
    <w:rsid w:val="00413780"/>
    <w:rsid w:val="004828A9"/>
    <w:rsid w:val="004C109D"/>
    <w:rsid w:val="004C1FC3"/>
    <w:rsid w:val="00576049"/>
    <w:rsid w:val="005C1C5E"/>
    <w:rsid w:val="005E1C9A"/>
    <w:rsid w:val="00663550"/>
    <w:rsid w:val="00690132"/>
    <w:rsid w:val="006F7211"/>
    <w:rsid w:val="00755A86"/>
    <w:rsid w:val="007772DA"/>
    <w:rsid w:val="007A6078"/>
    <w:rsid w:val="007F55A9"/>
    <w:rsid w:val="00800904"/>
    <w:rsid w:val="00870E41"/>
    <w:rsid w:val="008F5B52"/>
    <w:rsid w:val="009027C2"/>
    <w:rsid w:val="009A3194"/>
    <w:rsid w:val="009F3C19"/>
    <w:rsid w:val="00A50CC3"/>
    <w:rsid w:val="00A977DF"/>
    <w:rsid w:val="00B300F2"/>
    <w:rsid w:val="00BE00C6"/>
    <w:rsid w:val="00C36B2D"/>
    <w:rsid w:val="00C84BAD"/>
    <w:rsid w:val="00C87981"/>
    <w:rsid w:val="00C87BE0"/>
    <w:rsid w:val="00CE2DE2"/>
    <w:rsid w:val="00CE600E"/>
    <w:rsid w:val="00D256FF"/>
    <w:rsid w:val="00D37CF9"/>
    <w:rsid w:val="00D54E35"/>
    <w:rsid w:val="00E12A9D"/>
    <w:rsid w:val="00E318FD"/>
    <w:rsid w:val="00E3456E"/>
    <w:rsid w:val="00E37BFB"/>
    <w:rsid w:val="00E47D60"/>
    <w:rsid w:val="00EA1943"/>
    <w:rsid w:val="00FC18A9"/>
    <w:rsid w:val="00FC7234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A3E3"/>
  <w15:docId w15:val="{A1CCCF4B-F158-4B68-AE40-7109B15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5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A0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2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94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4g0NbaukkQ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xels.com/photo/photo-of-rainbow-colored-painting-on-canvas-1704119/" TargetMode="External"/><Relationship Id="rId12" Type="http://schemas.openxmlformats.org/officeDocument/2006/relationships/hyperlink" Target="https://www.tate.org.uk/kids/make/cut-paste/go-on-colour-wal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n0tZHOuTK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cC9r0jHF-F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appyfamilyart.com/art-lessons/art-history-for-kids/pointillism-georges-seurat-art-lesso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O0BgKCm_R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Badman</dc:creator>
  <cp:keywords/>
  <dc:description/>
  <cp:lastModifiedBy>fthomas</cp:lastModifiedBy>
  <cp:revision>2</cp:revision>
  <dcterms:created xsi:type="dcterms:W3CDTF">2020-06-24T11:50:00Z</dcterms:created>
  <dcterms:modified xsi:type="dcterms:W3CDTF">2020-06-24T11:50:00Z</dcterms:modified>
</cp:coreProperties>
</file>